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4401D" w14:textId="6C210944" w:rsidR="003C4943" w:rsidRPr="001B0DD5" w:rsidRDefault="00E75CA5" w:rsidP="003C4943">
      <w:pPr>
        <w:pStyle w:val="Titel"/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0" w:color="auto"/>
        </w:pBdr>
        <w:shd w:val="pct5" w:color="auto" w:fill="FFFFFF"/>
        <w:spacing w:after="240"/>
        <w:ind w:right="-144"/>
        <w:rPr>
          <w:rFonts w:ascii="Arial Narrow" w:hAnsi="Arial Narrow"/>
          <w:szCs w:val="28"/>
        </w:rPr>
      </w:pPr>
      <w:r w:rsidRPr="00E75CA5">
        <w:rPr>
          <w:rFonts w:ascii="Arial Narrow" w:hAnsi="Arial Narrow"/>
          <w:szCs w:val="28"/>
        </w:rPr>
        <w:t>ENTRETIEN DE FIN DE PÉRIODE D'ESSAI</w:t>
      </w:r>
    </w:p>
    <w:tbl>
      <w:tblPr>
        <w:tblW w:w="9214" w:type="dxa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119"/>
        <w:gridCol w:w="113"/>
        <w:gridCol w:w="1449"/>
        <w:gridCol w:w="3115"/>
      </w:tblGrid>
      <w:tr w:rsidR="003C4943" w:rsidRPr="00783844" w14:paraId="4DF269F0" w14:textId="77777777" w:rsidTr="00071EAC">
        <w:trPr>
          <w:trHeight w:hRule="exact" w:val="480"/>
        </w:trPr>
        <w:tc>
          <w:tcPr>
            <w:tcW w:w="1418" w:type="dxa"/>
          </w:tcPr>
          <w:p w14:paraId="73BC901E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  <w:r w:rsidRPr="00783844">
              <w:rPr>
                <w:rFonts w:ascii="Arial Narrow" w:hAnsi="Arial Narrow"/>
                <w:b/>
                <w:sz w:val="20"/>
              </w:rPr>
              <w:t>Nom 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CB35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  <w:r w:rsidRPr="00783844">
              <w:rPr>
                <w:rFonts w:ascii="Arial Narrow" w:hAnsi="Arial Narrow"/>
                <w:sz w:val="20"/>
              </w:rPr>
              <w:t xml:space="preserve">   </w:t>
            </w:r>
          </w:p>
        </w:tc>
        <w:tc>
          <w:tcPr>
            <w:tcW w:w="113" w:type="dxa"/>
            <w:tcBorders>
              <w:left w:val="nil"/>
            </w:tcBorders>
          </w:tcPr>
          <w:p w14:paraId="0E0D70EC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449" w:type="dxa"/>
            <w:tcBorders>
              <w:left w:val="nil"/>
            </w:tcBorders>
          </w:tcPr>
          <w:p w14:paraId="34B1B7D8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  <w:r w:rsidRPr="00783844">
              <w:rPr>
                <w:rFonts w:ascii="Arial Narrow" w:hAnsi="Arial Narrow"/>
                <w:b/>
                <w:sz w:val="20"/>
              </w:rPr>
              <w:t>Prénom :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B675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  <w:r w:rsidRPr="00783844">
              <w:rPr>
                <w:rFonts w:ascii="Arial Narrow" w:hAnsi="Arial Narrow"/>
                <w:sz w:val="20"/>
              </w:rPr>
              <w:t xml:space="preserve">   </w:t>
            </w:r>
          </w:p>
        </w:tc>
      </w:tr>
      <w:tr w:rsidR="003C4943" w:rsidRPr="00783844" w14:paraId="5D44A2A8" w14:textId="77777777" w:rsidTr="00071EAC">
        <w:trPr>
          <w:trHeight w:hRule="exact" w:val="120"/>
        </w:trPr>
        <w:tc>
          <w:tcPr>
            <w:tcW w:w="1418" w:type="dxa"/>
          </w:tcPr>
          <w:p w14:paraId="67D7084F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F669CA9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113" w:type="dxa"/>
          </w:tcPr>
          <w:p w14:paraId="5E94D0B1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1449" w:type="dxa"/>
          </w:tcPr>
          <w:p w14:paraId="0E16F337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</w:tcBorders>
          </w:tcPr>
          <w:p w14:paraId="217D4173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</w:tr>
      <w:tr w:rsidR="003C4943" w:rsidRPr="00783844" w14:paraId="647AF8C6" w14:textId="77777777" w:rsidTr="00071EAC">
        <w:trPr>
          <w:trHeight w:hRule="exact" w:val="480"/>
        </w:trPr>
        <w:tc>
          <w:tcPr>
            <w:tcW w:w="1418" w:type="dxa"/>
          </w:tcPr>
          <w:p w14:paraId="2D20E49E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  <w:r w:rsidRPr="00783844">
              <w:rPr>
                <w:rFonts w:ascii="Arial Narrow" w:hAnsi="Arial Narrow"/>
                <w:b/>
                <w:sz w:val="20"/>
              </w:rPr>
              <w:t>Fonction 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5637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  <w:r w:rsidRPr="00783844">
              <w:rPr>
                <w:rFonts w:ascii="Arial Narrow" w:hAnsi="Arial Narrow"/>
                <w:sz w:val="20"/>
              </w:rPr>
              <w:t xml:space="preserve">   </w:t>
            </w:r>
          </w:p>
        </w:tc>
        <w:tc>
          <w:tcPr>
            <w:tcW w:w="113" w:type="dxa"/>
            <w:tcBorders>
              <w:left w:val="nil"/>
            </w:tcBorders>
          </w:tcPr>
          <w:p w14:paraId="35CB6D7F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449" w:type="dxa"/>
            <w:tcBorders>
              <w:left w:val="nil"/>
            </w:tcBorders>
          </w:tcPr>
          <w:p w14:paraId="58348218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  <w:r w:rsidRPr="00783844">
              <w:rPr>
                <w:rFonts w:ascii="Arial Narrow" w:hAnsi="Arial Narrow"/>
                <w:b/>
                <w:sz w:val="20"/>
              </w:rPr>
              <w:t>Supérieur :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AE34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  <w:r w:rsidRPr="00783844">
              <w:rPr>
                <w:rFonts w:ascii="Arial Narrow" w:hAnsi="Arial Narrow"/>
                <w:sz w:val="20"/>
              </w:rPr>
              <w:t xml:space="preserve">   </w:t>
            </w:r>
          </w:p>
        </w:tc>
      </w:tr>
      <w:tr w:rsidR="003C4943" w:rsidRPr="00783844" w14:paraId="43A7AA9D" w14:textId="77777777" w:rsidTr="00071EAC">
        <w:trPr>
          <w:trHeight w:hRule="exact" w:val="120"/>
        </w:trPr>
        <w:tc>
          <w:tcPr>
            <w:tcW w:w="1418" w:type="dxa"/>
          </w:tcPr>
          <w:p w14:paraId="5CA6B5BF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029736DC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113" w:type="dxa"/>
          </w:tcPr>
          <w:p w14:paraId="7E203A8F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1449" w:type="dxa"/>
          </w:tcPr>
          <w:p w14:paraId="35737956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</w:tcBorders>
          </w:tcPr>
          <w:p w14:paraId="2A02ACB0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</w:tr>
      <w:tr w:rsidR="003C4943" w:rsidRPr="00783844" w14:paraId="3A2ADA30" w14:textId="77777777" w:rsidTr="00071EAC">
        <w:trPr>
          <w:trHeight w:hRule="exact" w:val="480"/>
        </w:trPr>
        <w:tc>
          <w:tcPr>
            <w:tcW w:w="1418" w:type="dxa"/>
          </w:tcPr>
          <w:p w14:paraId="1249183D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Date d’entrée</w:t>
            </w:r>
            <w:r w:rsidRPr="00783844">
              <w:rPr>
                <w:rFonts w:ascii="Arial Narrow" w:hAnsi="Arial Narrow"/>
                <w:b/>
                <w:sz w:val="20"/>
              </w:rPr>
              <w:t> 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8F6A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  <w:r w:rsidRPr="00783844">
              <w:rPr>
                <w:rFonts w:ascii="Arial Narrow" w:hAnsi="Arial Narrow"/>
                <w:sz w:val="20"/>
              </w:rPr>
              <w:t xml:space="preserve">   </w:t>
            </w:r>
          </w:p>
        </w:tc>
        <w:tc>
          <w:tcPr>
            <w:tcW w:w="113" w:type="dxa"/>
            <w:tcBorders>
              <w:left w:val="nil"/>
            </w:tcBorders>
          </w:tcPr>
          <w:p w14:paraId="6A119246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449" w:type="dxa"/>
            <w:tcBorders>
              <w:left w:val="nil"/>
            </w:tcBorders>
          </w:tcPr>
          <w:p w14:paraId="3F256D2F" w14:textId="77777777" w:rsidR="003C4943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Fin période d’essai</w:t>
            </w:r>
          </w:p>
          <w:p w14:paraId="19DA712E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  <w:r w:rsidRPr="00783844">
              <w:rPr>
                <w:rFonts w:ascii="Arial Narrow" w:hAnsi="Arial Narrow"/>
                <w:b/>
                <w:sz w:val="20"/>
              </w:rPr>
              <w:t> :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A1AA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  <w:r w:rsidRPr="00783844">
              <w:rPr>
                <w:rFonts w:ascii="Arial Narrow" w:hAnsi="Arial Narrow"/>
                <w:sz w:val="20"/>
              </w:rPr>
              <w:t xml:space="preserve">   </w:t>
            </w:r>
          </w:p>
        </w:tc>
      </w:tr>
      <w:tr w:rsidR="003C4943" w:rsidRPr="00783844" w14:paraId="41C10DDD" w14:textId="77777777" w:rsidTr="00071EAC">
        <w:trPr>
          <w:trHeight w:hRule="exact" w:val="120"/>
        </w:trPr>
        <w:tc>
          <w:tcPr>
            <w:tcW w:w="1418" w:type="dxa"/>
          </w:tcPr>
          <w:p w14:paraId="19013EC7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3119" w:type="dxa"/>
          </w:tcPr>
          <w:p w14:paraId="5FD21BE0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113" w:type="dxa"/>
          </w:tcPr>
          <w:p w14:paraId="1A845A70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1449" w:type="dxa"/>
          </w:tcPr>
          <w:p w14:paraId="628E2A0A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3115" w:type="dxa"/>
            <w:tcBorders>
              <w:top w:val="single" w:sz="4" w:space="0" w:color="auto"/>
            </w:tcBorders>
          </w:tcPr>
          <w:p w14:paraId="02EFBA0C" w14:textId="77777777" w:rsidR="003C4943" w:rsidRPr="00783844" w:rsidRDefault="003C4943" w:rsidP="00071EAC">
            <w:pPr>
              <w:pStyle w:val="Textkrper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</w:tr>
    </w:tbl>
    <w:p w14:paraId="263DB746" w14:textId="77777777" w:rsidR="003C4943" w:rsidRPr="00775C91" w:rsidRDefault="003C4943" w:rsidP="003C4943">
      <w:pPr>
        <w:pStyle w:val="Kopfzeile"/>
        <w:tabs>
          <w:tab w:val="clear" w:pos="4536"/>
          <w:tab w:val="left" w:pos="2694"/>
          <w:tab w:val="right" w:leader="dot" w:pos="9072"/>
        </w:tabs>
        <w:spacing w:before="60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5B721194" wp14:editId="0EA05DD0">
                <wp:simplePos x="0" y="0"/>
                <wp:positionH relativeFrom="column">
                  <wp:posOffset>-63500</wp:posOffset>
                </wp:positionH>
                <wp:positionV relativeFrom="paragraph">
                  <wp:posOffset>272415</wp:posOffset>
                </wp:positionV>
                <wp:extent cx="5969000" cy="3086100"/>
                <wp:effectExtent l="7620" t="7620" r="5080" b="1143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900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E25329" id="Rectangle 2" o:spid="_x0000_s1026" style="position:absolute;margin-left:-5pt;margin-top:21.45pt;width:470pt;height:24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">
                <w10:anchorlock/>
              </v:rect>
            </w:pict>
          </mc:Fallback>
        </mc:AlternateContent>
      </w:r>
      <w:r w:rsidRPr="00775C91">
        <w:rPr>
          <w:rFonts w:ascii="Arial Narrow" w:hAnsi="Arial Narrow"/>
          <w:b/>
          <w:sz w:val="24"/>
          <w:szCs w:val="24"/>
        </w:rPr>
        <w:t>Capacités professionnelles</w:t>
      </w:r>
    </w:p>
    <w:p w14:paraId="28ACB6B2" w14:textId="77777777" w:rsidR="003C4943" w:rsidRPr="00783844" w:rsidRDefault="003C4943" w:rsidP="003C4943">
      <w:pPr>
        <w:pStyle w:val="Kopfzeile"/>
        <w:tabs>
          <w:tab w:val="clear" w:pos="4536"/>
          <w:tab w:val="left" w:pos="2694"/>
          <w:tab w:val="right" w:leader="dot" w:pos="9072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>Connaissances professionnelles</w:t>
      </w:r>
    </w:p>
    <w:p w14:paraId="04E9A256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12055E4A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72FEF454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39F0243D" w14:textId="77777777" w:rsidR="003C4943" w:rsidRPr="00783844" w:rsidRDefault="003C4943" w:rsidP="003C4943">
      <w:pPr>
        <w:pStyle w:val="Kopfzeile"/>
        <w:tabs>
          <w:tab w:val="clear" w:pos="4536"/>
          <w:tab w:val="left" w:pos="2694"/>
          <w:tab w:val="right" w:leader="dot" w:pos="9072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>Quantité et rythme de travail</w:t>
      </w:r>
    </w:p>
    <w:p w14:paraId="4CAB1D63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5B934803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3C3E8E41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46E4346C" w14:textId="77777777" w:rsidR="003C4943" w:rsidRPr="00783844" w:rsidRDefault="003C4943" w:rsidP="003C4943">
      <w:pPr>
        <w:pStyle w:val="Kopfzeile"/>
        <w:tabs>
          <w:tab w:val="clear" w:pos="4536"/>
          <w:tab w:val="left" w:pos="2694"/>
          <w:tab w:val="right" w:leader="dot" w:pos="9072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>Qualité</w:t>
      </w:r>
    </w:p>
    <w:p w14:paraId="3BBBE0C9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31AB58C9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1579E1BA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 w:after="24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7FD553B7" w14:textId="77777777" w:rsidR="003C4943" w:rsidRPr="00775C91" w:rsidRDefault="003C4943" w:rsidP="003C4943">
      <w:pPr>
        <w:pStyle w:val="Kopfzeile"/>
        <w:tabs>
          <w:tab w:val="clear" w:pos="4536"/>
          <w:tab w:val="left" w:pos="2694"/>
          <w:tab w:val="right" w:leader="dot" w:pos="9072"/>
        </w:tabs>
        <w:spacing w:before="48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1" locked="1" layoutInCell="0" allowOverlap="1" wp14:anchorId="60C3D946" wp14:editId="54734153">
                <wp:simplePos x="0" y="0"/>
                <wp:positionH relativeFrom="column">
                  <wp:posOffset>-79375</wp:posOffset>
                </wp:positionH>
                <wp:positionV relativeFrom="paragraph">
                  <wp:posOffset>147955</wp:posOffset>
                </wp:positionV>
                <wp:extent cx="5984875" cy="3839210"/>
                <wp:effectExtent l="10795" t="6985" r="5080" b="1143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4875" cy="3839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40AD6A" id="Rectangle 3" o:spid="_x0000_s1026" style="position:absolute;margin-left:-6.25pt;margin-top:11.65pt;width:471.25pt;height:302.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" o:allowincell="f">
                <w10:anchorlock/>
              </v:rect>
            </w:pict>
          </mc:Fallback>
        </mc:AlternateContent>
      </w:r>
      <w:r w:rsidRPr="00775C91">
        <w:rPr>
          <w:rFonts w:ascii="Arial Narrow" w:hAnsi="Arial Narrow"/>
          <w:b/>
          <w:sz w:val="24"/>
          <w:szCs w:val="24"/>
        </w:rPr>
        <w:t>Comportement au travail</w:t>
      </w:r>
    </w:p>
    <w:p w14:paraId="35F987B2" w14:textId="77777777" w:rsidR="003C4943" w:rsidRPr="00783844" w:rsidRDefault="003C4943" w:rsidP="003C4943">
      <w:pPr>
        <w:pStyle w:val="Kopfzeile"/>
        <w:tabs>
          <w:tab w:val="clear" w:pos="4536"/>
          <w:tab w:val="left" w:pos="2694"/>
          <w:tab w:val="right" w:leader="dot" w:pos="9072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>Fiabilité</w:t>
      </w:r>
    </w:p>
    <w:p w14:paraId="40D78703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276365A4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2B3F1F78" w14:textId="77777777" w:rsidR="003C4943" w:rsidRPr="00783844" w:rsidRDefault="003C4943" w:rsidP="003C4943">
      <w:pPr>
        <w:pStyle w:val="Kopfzeile"/>
        <w:tabs>
          <w:tab w:val="clear" w:pos="4536"/>
          <w:tab w:val="left" w:pos="2694"/>
          <w:tab w:val="right" w:leader="dot" w:pos="9072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>Autonomie</w:t>
      </w:r>
    </w:p>
    <w:p w14:paraId="2FA6FEBC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3487385B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4289CE87" w14:textId="4335AE62" w:rsidR="003C4943" w:rsidRPr="00783844" w:rsidRDefault="003C4943" w:rsidP="003C4943">
      <w:pPr>
        <w:pStyle w:val="Kopfzeile"/>
        <w:tabs>
          <w:tab w:val="clear" w:pos="4536"/>
          <w:tab w:val="left" w:pos="2694"/>
          <w:tab w:val="right" w:leader="dot" w:pos="9072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 xml:space="preserve">Disponibilité et </w:t>
      </w:r>
      <w:r w:rsidR="006F5F36">
        <w:rPr>
          <w:rFonts w:ascii="Arial Narrow" w:hAnsi="Arial Narrow"/>
        </w:rPr>
        <w:t>engagement</w:t>
      </w:r>
    </w:p>
    <w:p w14:paraId="3BC4F838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0E735AC2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7A6D72DB" w14:textId="77777777" w:rsidR="003C4943" w:rsidRPr="00783844" w:rsidRDefault="003C4943" w:rsidP="003C4943">
      <w:pPr>
        <w:pStyle w:val="Kopfzeile"/>
        <w:tabs>
          <w:tab w:val="clear" w:pos="4536"/>
          <w:tab w:val="left" w:pos="2694"/>
          <w:tab w:val="right" w:leader="dot" w:pos="9072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>Flexibilité</w:t>
      </w:r>
    </w:p>
    <w:p w14:paraId="53DC261B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3FAEBF09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2DE3A552" w14:textId="7200C375" w:rsidR="003C4943" w:rsidRPr="00783844" w:rsidRDefault="003C4943" w:rsidP="003C4943">
      <w:pPr>
        <w:pStyle w:val="Kopfzeile"/>
        <w:tabs>
          <w:tab w:val="clear" w:pos="4536"/>
          <w:tab w:val="left" w:pos="2694"/>
          <w:tab w:val="right" w:leader="dot" w:pos="9072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>Utilisation du matériel et des installations</w:t>
      </w:r>
      <w:r w:rsidR="008F1636">
        <w:rPr>
          <w:rFonts w:ascii="Arial Narrow" w:hAnsi="Arial Narrow"/>
        </w:rPr>
        <w:t xml:space="preserve"> / connaissance de l’environnement de travail</w:t>
      </w:r>
    </w:p>
    <w:p w14:paraId="114A0798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60120CA9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2F7CA34F" w14:textId="77777777" w:rsidR="003C4943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</w:p>
    <w:p w14:paraId="5B91E776" w14:textId="77777777" w:rsidR="003C4943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</w:p>
    <w:p w14:paraId="07698AF0" w14:textId="77777777" w:rsidR="003C4943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</w:p>
    <w:p w14:paraId="7703D055" w14:textId="77777777" w:rsidR="003C4943" w:rsidRDefault="003C4943" w:rsidP="003C4943">
      <w:pPr>
        <w:pStyle w:val="Kopfzeile"/>
        <w:tabs>
          <w:tab w:val="clear" w:pos="4536"/>
          <w:tab w:val="left" w:pos="2694"/>
          <w:tab w:val="right" w:leader="dot" w:pos="9072"/>
        </w:tabs>
        <w:spacing w:before="240"/>
        <w:rPr>
          <w:rFonts w:ascii="Arial Narrow" w:hAnsi="Arial Narrow"/>
          <w:b/>
          <w:sz w:val="24"/>
          <w:szCs w:val="24"/>
        </w:rPr>
      </w:pPr>
    </w:p>
    <w:p w14:paraId="685C4117" w14:textId="77777777" w:rsidR="003C4943" w:rsidRPr="00775C91" w:rsidRDefault="003C4943" w:rsidP="003C4943">
      <w:pPr>
        <w:pStyle w:val="Kopfzeile"/>
        <w:tabs>
          <w:tab w:val="clear" w:pos="4536"/>
          <w:tab w:val="left" w:pos="2694"/>
          <w:tab w:val="right" w:leader="dot" w:pos="9072"/>
        </w:tabs>
        <w:spacing w:before="24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1" locked="1" layoutInCell="1" allowOverlap="1" wp14:anchorId="649DE065" wp14:editId="17B67B54">
                <wp:simplePos x="0" y="0"/>
                <wp:positionH relativeFrom="column">
                  <wp:posOffset>-63500</wp:posOffset>
                </wp:positionH>
                <wp:positionV relativeFrom="paragraph">
                  <wp:posOffset>127635</wp:posOffset>
                </wp:positionV>
                <wp:extent cx="5969000" cy="2355850"/>
                <wp:effectExtent l="7620" t="11430" r="5080" b="1397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9000" cy="235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385919" id="Rectangle 4" o:spid="_x0000_s1026" style="position:absolute;margin-left:-5pt;margin-top:10.05pt;width:470pt;height:185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">
                <w10:anchorlock/>
              </v:rect>
            </w:pict>
          </mc:Fallback>
        </mc:AlternateContent>
      </w:r>
      <w:r w:rsidRPr="00775C91">
        <w:rPr>
          <w:rFonts w:ascii="Arial Narrow" w:hAnsi="Arial Narrow"/>
          <w:b/>
          <w:sz w:val="24"/>
          <w:szCs w:val="24"/>
        </w:rPr>
        <w:t>Comportement personnel</w:t>
      </w:r>
    </w:p>
    <w:p w14:paraId="363A0512" w14:textId="77777777" w:rsidR="003C4943" w:rsidRPr="00783844" w:rsidRDefault="003C4943" w:rsidP="003C4943">
      <w:pPr>
        <w:pStyle w:val="Kopfzeile"/>
        <w:tabs>
          <w:tab w:val="clear" w:pos="4536"/>
          <w:tab w:val="left" w:pos="2694"/>
          <w:tab w:val="right" w:leader="dot" w:pos="9072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>Esprit d’équipe</w:t>
      </w:r>
    </w:p>
    <w:p w14:paraId="6AE144B9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5F166E75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7A986514" w14:textId="77777777" w:rsidR="003C4943" w:rsidRPr="00783844" w:rsidRDefault="003C4943" w:rsidP="003C4943">
      <w:pPr>
        <w:pStyle w:val="Kopfzeile"/>
        <w:tabs>
          <w:tab w:val="clear" w:pos="4536"/>
          <w:tab w:val="left" w:pos="2694"/>
          <w:tab w:val="right" w:leader="dot" w:pos="9072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>Présence/attitude</w:t>
      </w:r>
    </w:p>
    <w:p w14:paraId="436AA3A8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6D153361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6160F7CA" w14:textId="77777777" w:rsidR="003C4943" w:rsidRPr="00783844" w:rsidRDefault="003C4943" w:rsidP="003C4943">
      <w:pPr>
        <w:pStyle w:val="Kopfzeile"/>
        <w:tabs>
          <w:tab w:val="clear" w:pos="4536"/>
          <w:tab w:val="left" w:pos="2694"/>
          <w:tab w:val="right" w:leader="dot" w:pos="9072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>Comportement face aux supérieurs et collègues</w:t>
      </w:r>
    </w:p>
    <w:p w14:paraId="600EDB6B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35048C50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0A8796E2" w14:textId="7E0D4041" w:rsidR="003C4943" w:rsidRPr="00775C91" w:rsidRDefault="003C4943" w:rsidP="003C4943">
      <w:pPr>
        <w:pStyle w:val="Kopfzeile"/>
        <w:tabs>
          <w:tab w:val="clear" w:pos="4536"/>
          <w:tab w:val="left" w:pos="2694"/>
          <w:tab w:val="right" w:leader="dot" w:pos="9072"/>
        </w:tabs>
        <w:spacing w:before="60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1" locked="1" layoutInCell="0" allowOverlap="1" wp14:anchorId="4EA609ED" wp14:editId="52D79CB8">
                <wp:simplePos x="0" y="0"/>
                <wp:positionH relativeFrom="column">
                  <wp:posOffset>-77470</wp:posOffset>
                </wp:positionH>
                <wp:positionV relativeFrom="paragraph">
                  <wp:posOffset>299720</wp:posOffset>
                </wp:positionV>
                <wp:extent cx="5943600" cy="1693545"/>
                <wp:effectExtent l="12700" t="12700" r="6350" b="825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69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98D0C" id="Rectangle 5" o:spid="_x0000_s1026" style="position:absolute;margin-left:-6.1pt;margin-top:23.6pt;width:468pt;height:133.3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" o:allowincell="f">
                <w10:anchorlock/>
              </v:rect>
            </w:pict>
          </mc:Fallback>
        </mc:AlternateContent>
      </w:r>
      <w:r w:rsidRPr="00775C91">
        <w:rPr>
          <w:rFonts w:ascii="Arial Narrow" w:hAnsi="Arial Narrow"/>
          <w:b/>
          <w:sz w:val="24"/>
          <w:szCs w:val="24"/>
        </w:rPr>
        <w:t>Mesures</w:t>
      </w:r>
      <w:r w:rsidR="006F5F36">
        <w:rPr>
          <w:rFonts w:ascii="Arial Narrow" w:hAnsi="Arial Narrow"/>
          <w:b/>
          <w:sz w:val="24"/>
          <w:szCs w:val="24"/>
        </w:rPr>
        <w:t xml:space="preserve"> | F</w:t>
      </w:r>
      <w:r w:rsidRPr="00775C91">
        <w:rPr>
          <w:rFonts w:ascii="Arial Narrow" w:hAnsi="Arial Narrow"/>
          <w:b/>
          <w:sz w:val="24"/>
          <w:szCs w:val="24"/>
        </w:rPr>
        <w:t>ixation des objectifs</w:t>
      </w:r>
    </w:p>
    <w:p w14:paraId="0EB409F6" w14:textId="77777777" w:rsidR="003C4943" w:rsidRPr="00783844" w:rsidRDefault="003C4943" w:rsidP="003C4943">
      <w:pPr>
        <w:pStyle w:val="Kopfzeile"/>
        <w:tabs>
          <w:tab w:val="clear" w:pos="4536"/>
          <w:tab w:val="left" w:pos="2694"/>
          <w:tab w:val="right" w:leader="dot" w:pos="9072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>Formation complémentaire / continue</w:t>
      </w:r>
    </w:p>
    <w:p w14:paraId="2BEEDC23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05800648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1B7DAA49" w14:textId="77777777" w:rsidR="003C4943" w:rsidRPr="00783844" w:rsidRDefault="003C4943" w:rsidP="003C4943">
      <w:pPr>
        <w:pStyle w:val="Kopfzeile"/>
        <w:tabs>
          <w:tab w:val="clear" w:pos="4536"/>
          <w:tab w:val="left" w:pos="2694"/>
          <w:tab w:val="right" w:leader="dot" w:pos="9072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>Changements d’organisation</w:t>
      </w:r>
    </w:p>
    <w:p w14:paraId="3EFA79DA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2A21770A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60E0821D" w14:textId="4862202E" w:rsidR="003C4943" w:rsidRPr="00775C91" w:rsidRDefault="003C4943" w:rsidP="003C4943">
      <w:pPr>
        <w:pStyle w:val="Kopfzeile"/>
        <w:tabs>
          <w:tab w:val="clear" w:pos="4536"/>
          <w:tab w:val="left" w:pos="2694"/>
          <w:tab w:val="right" w:leader="dot" w:pos="9072"/>
        </w:tabs>
        <w:spacing w:before="60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1" locked="1" layoutInCell="0" allowOverlap="1" wp14:anchorId="34A40D98" wp14:editId="14AA5664">
                <wp:simplePos x="0" y="0"/>
                <wp:positionH relativeFrom="column">
                  <wp:posOffset>-77470</wp:posOffset>
                </wp:positionH>
                <wp:positionV relativeFrom="paragraph">
                  <wp:posOffset>299720</wp:posOffset>
                </wp:positionV>
                <wp:extent cx="5943600" cy="1720215"/>
                <wp:effectExtent l="12700" t="5080" r="6350" b="8255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720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20F44E" id="Rectangle 6" o:spid="_x0000_s1026" style="position:absolute;margin-left:-6.1pt;margin-top:23.6pt;width:468pt;height:135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" o:allowincell="f">
                <w10:anchorlock/>
              </v:rect>
            </w:pict>
          </mc:Fallback>
        </mc:AlternateContent>
      </w:r>
      <w:r w:rsidRPr="00775C91">
        <w:rPr>
          <w:rFonts w:ascii="Arial Narrow" w:hAnsi="Arial Narrow"/>
          <w:b/>
          <w:sz w:val="24"/>
          <w:szCs w:val="24"/>
        </w:rPr>
        <w:t xml:space="preserve">Impressions </w:t>
      </w:r>
      <w:r w:rsidR="006F5F36">
        <w:rPr>
          <w:rFonts w:ascii="Arial Narrow" w:hAnsi="Arial Narrow"/>
          <w:b/>
          <w:sz w:val="24"/>
          <w:szCs w:val="24"/>
        </w:rPr>
        <w:t>|</w:t>
      </w:r>
      <w:r w:rsidRPr="00775C91">
        <w:rPr>
          <w:rFonts w:ascii="Arial Narrow" w:hAnsi="Arial Narrow"/>
          <w:b/>
          <w:sz w:val="24"/>
          <w:szCs w:val="24"/>
        </w:rPr>
        <w:t xml:space="preserve"> observations</w:t>
      </w:r>
    </w:p>
    <w:p w14:paraId="1FEC7751" w14:textId="77777777" w:rsidR="003C4943" w:rsidRPr="00783844" w:rsidRDefault="003C4943" w:rsidP="003C4943">
      <w:pPr>
        <w:pStyle w:val="Kopfzeile"/>
        <w:tabs>
          <w:tab w:val="clear" w:pos="4536"/>
          <w:tab w:val="left" w:pos="2694"/>
          <w:tab w:val="right" w:leader="dot" w:pos="9072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>Supérieur/e</w:t>
      </w:r>
    </w:p>
    <w:p w14:paraId="4DAA1DAA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1240E84A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5F1C1714" w14:textId="77777777" w:rsidR="003C4943" w:rsidRPr="00783844" w:rsidRDefault="003C4943" w:rsidP="003C4943">
      <w:pPr>
        <w:pStyle w:val="Kopfzeile"/>
        <w:tabs>
          <w:tab w:val="clear" w:pos="4536"/>
          <w:tab w:val="left" w:pos="2694"/>
          <w:tab w:val="right" w:leader="dot" w:pos="9072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>Collaborateur/trice</w:t>
      </w:r>
    </w:p>
    <w:p w14:paraId="53AE3CF2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5E64F238" w14:textId="77777777" w:rsidR="003C4943" w:rsidRPr="00783844" w:rsidRDefault="003C4943" w:rsidP="003C4943">
      <w:pPr>
        <w:pStyle w:val="Kopfzeile"/>
        <w:tabs>
          <w:tab w:val="clear" w:pos="4536"/>
          <w:tab w:val="clear" w:pos="9072"/>
          <w:tab w:val="right" w:leader="dot" w:pos="9070"/>
        </w:tabs>
        <w:spacing w:before="120"/>
        <w:rPr>
          <w:rFonts w:ascii="Arial Narrow" w:hAnsi="Arial Narrow"/>
        </w:rPr>
      </w:pPr>
      <w:r w:rsidRPr="00783844">
        <w:rPr>
          <w:rFonts w:ascii="Arial Narrow" w:hAnsi="Arial Narrow"/>
        </w:rPr>
        <w:tab/>
      </w:r>
    </w:p>
    <w:p w14:paraId="61AD342B" w14:textId="77777777" w:rsidR="003C4943" w:rsidRPr="00775C91" w:rsidRDefault="003C4943" w:rsidP="003C4943">
      <w:pPr>
        <w:pStyle w:val="Kopfzeile"/>
        <w:tabs>
          <w:tab w:val="clear" w:pos="4536"/>
          <w:tab w:val="right" w:leader="dot" w:pos="9072"/>
        </w:tabs>
        <w:spacing w:before="600" w:after="1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65C0E975" wp14:editId="34C91102">
                <wp:simplePos x="0" y="0"/>
                <wp:positionH relativeFrom="column">
                  <wp:posOffset>-77470</wp:posOffset>
                </wp:positionH>
                <wp:positionV relativeFrom="paragraph">
                  <wp:posOffset>349250</wp:posOffset>
                </wp:positionV>
                <wp:extent cx="5943600" cy="1057275"/>
                <wp:effectExtent l="12700" t="8255" r="6350" b="10795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2312FB" id="Rectangle 7" o:spid="_x0000_s1026" style="position:absolute;margin-left:-6.1pt;margin-top:27.5pt;width:468pt;height:83.2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" o:allowincell="f"/>
            </w:pict>
          </mc:Fallback>
        </mc:AlternateContent>
      </w:r>
      <w:r w:rsidRPr="00775C91">
        <w:rPr>
          <w:rFonts w:ascii="Arial Narrow" w:hAnsi="Arial Narrow"/>
          <w:b/>
          <w:sz w:val="24"/>
          <w:szCs w:val="24"/>
        </w:rPr>
        <w:t>Décision</w:t>
      </w:r>
    </w:p>
    <w:p w14:paraId="4CB7500E" w14:textId="77777777" w:rsidR="003C4943" w:rsidRPr="00783844" w:rsidRDefault="003C4943" w:rsidP="003C4943">
      <w:pPr>
        <w:pStyle w:val="Kopfzeil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783844">
        <w:rPr>
          <w:rFonts w:ascii="Arial Narrow" w:hAnsi="Arial Narrow"/>
        </w:rPr>
        <w:sym w:font="Monotype Sorts" w:char="F072"/>
      </w:r>
      <w:r w:rsidRPr="00783844">
        <w:rPr>
          <w:rFonts w:ascii="Arial Narrow" w:hAnsi="Arial Narrow"/>
        </w:rPr>
        <w:t xml:space="preserve"> Engagement définitif</w:t>
      </w:r>
    </w:p>
    <w:p w14:paraId="2F86FB49" w14:textId="77777777" w:rsidR="003C4943" w:rsidRPr="00783844" w:rsidRDefault="003C4943" w:rsidP="003C4943">
      <w:pPr>
        <w:pStyle w:val="Kopfzeil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783844">
        <w:rPr>
          <w:rFonts w:ascii="Arial Narrow" w:hAnsi="Arial Narrow"/>
        </w:rPr>
        <w:sym w:font="Monotype Sorts" w:char="F072"/>
      </w:r>
      <w:r w:rsidRPr="00783844">
        <w:rPr>
          <w:rFonts w:ascii="Arial Narrow" w:hAnsi="Arial Narrow"/>
        </w:rPr>
        <w:t xml:space="preserve"> Transfert dans une autre succursale / autre département</w:t>
      </w:r>
    </w:p>
    <w:p w14:paraId="6862DCF5" w14:textId="77777777" w:rsidR="003C4943" w:rsidRPr="00783844" w:rsidRDefault="003C4943" w:rsidP="003C4943">
      <w:pPr>
        <w:pStyle w:val="Kopfzeil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783844">
        <w:rPr>
          <w:rFonts w:ascii="Arial Narrow" w:hAnsi="Arial Narrow"/>
        </w:rPr>
        <w:sym w:font="Monotype Sorts" w:char="F072"/>
      </w:r>
      <w:r w:rsidRPr="00783844">
        <w:rPr>
          <w:rFonts w:ascii="Arial Narrow" w:hAnsi="Arial Narrow"/>
        </w:rPr>
        <w:t xml:space="preserve"> Résiliation du contrat de travail</w:t>
      </w:r>
    </w:p>
    <w:p w14:paraId="33C3A11C" w14:textId="77777777" w:rsidR="003C4943" w:rsidRPr="00783844" w:rsidRDefault="003C4943" w:rsidP="003C4943">
      <w:pPr>
        <w:pStyle w:val="Kopfzeile"/>
        <w:tabs>
          <w:tab w:val="clear" w:pos="4536"/>
          <w:tab w:val="right" w:leader="dot" w:pos="9072"/>
        </w:tabs>
        <w:spacing w:before="360" w:after="180"/>
        <w:rPr>
          <w:rFonts w:ascii="Arial Narrow" w:hAnsi="Arial Narrow"/>
        </w:rPr>
      </w:pPr>
      <w:r w:rsidRPr="00783844">
        <w:rPr>
          <w:rFonts w:ascii="Arial Narrow" w:hAnsi="Arial Narrow"/>
        </w:rPr>
        <w:t>Date de l’entretien</w:t>
      </w:r>
      <w:r w:rsidRPr="00783844">
        <w:rPr>
          <w:rFonts w:ascii="Arial Narrow" w:hAnsi="Arial Narrow"/>
        </w:rPr>
        <w:tab/>
      </w:r>
    </w:p>
    <w:p w14:paraId="73087D8B" w14:textId="77777777" w:rsidR="003C4943" w:rsidRPr="00783844" w:rsidRDefault="003C4943" w:rsidP="003C4943">
      <w:pPr>
        <w:pStyle w:val="Kopfzeile"/>
        <w:tabs>
          <w:tab w:val="clear" w:pos="4536"/>
          <w:tab w:val="right" w:leader="dot" w:pos="9072"/>
        </w:tabs>
        <w:spacing w:after="180"/>
        <w:rPr>
          <w:rFonts w:ascii="Arial Narrow" w:hAnsi="Arial Narrow"/>
        </w:rPr>
      </w:pPr>
      <w:r w:rsidRPr="00783844">
        <w:rPr>
          <w:rFonts w:ascii="Arial Narrow" w:hAnsi="Arial Narrow"/>
        </w:rPr>
        <w:t>Signature du supérieur</w:t>
      </w:r>
      <w:r w:rsidRPr="00783844">
        <w:rPr>
          <w:rFonts w:ascii="Arial Narrow" w:hAnsi="Arial Narrow"/>
        </w:rPr>
        <w:tab/>
      </w:r>
    </w:p>
    <w:p w14:paraId="27C53D8D" w14:textId="77777777" w:rsidR="003C4943" w:rsidRPr="00783844" w:rsidRDefault="003C4943" w:rsidP="003C4943">
      <w:pPr>
        <w:pStyle w:val="Kopfzeile"/>
        <w:tabs>
          <w:tab w:val="clear" w:pos="4536"/>
          <w:tab w:val="right" w:leader="dot" w:pos="9072"/>
        </w:tabs>
        <w:spacing w:after="180"/>
        <w:rPr>
          <w:rFonts w:ascii="Arial Narrow" w:hAnsi="Arial Narrow"/>
        </w:rPr>
      </w:pPr>
      <w:r w:rsidRPr="00783844">
        <w:rPr>
          <w:rFonts w:ascii="Arial Narrow" w:hAnsi="Arial Narrow"/>
        </w:rPr>
        <w:t>Signature du/de la collaborateur/trice</w:t>
      </w:r>
      <w:r w:rsidRPr="00783844">
        <w:rPr>
          <w:rFonts w:ascii="Arial Narrow" w:hAnsi="Arial Narrow"/>
        </w:rPr>
        <w:tab/>
      </w:r>
    </w:p>
    <w:p w14:paraId="54D70E08" w14:textId="67D8CD6D" w:rsidR="003C4943" w:rsidRPr="00783844" w:rsidRDefault="003C4943" w:rsidP="003C4943">
      <w:pPr>
        <w:pStyle w:val="Kopfzeile"/>
        <w:tabs>
          <w:tab w:val="clear" w:pos="4536"/>
          <w:tab w:val="right" w:leader="dot" w:pos="9072"/>
        </w:tabs>
        <w:spacing w:after="240"/>
        <w:rPr>
          <w:rFonts w:ascii="Arial Narrow" w:hAnsi="Arial Narrow"/>
        </w:rPr>
      </w:pPr>
      <w:r w:rsidRPr="00783844">
        <w:rPr>
          <w:rFonts w:ascii="Arial Narrow" w:hAnsi="Arial Narrow"/>
        </w:rPr>
        <w:t>Visa RH</w:t>
      </w:r>
      <w:r w:rsidRPr="00783844">
        <w:rPr>
          <w:rFonts w:ascii="Arial Narrow" w:hAnsi="Arial Narrow"/>
        </w:rPr>
        <w:tab/>
      </w:r>
    </w:p>
    <w:p w14:paraId="59423181" w14:textId="77777777" w:rsidR="00664266" w:rsidRPr="00747486" w:rsidRDefault="00664266">
      <w:pPr>
        <w:rPr>
          <w:rFonts w:ascii="Arial" w:hAnsi="Arial" w:cs="Arial"/>
        </w:rPr>
      </w:pPr>
    </w:p>
    <w:sectPr w:rsidR="00664266" w:rsidRPr="00747486" w:rsidSect="00A56A4A">
      <w:headerReference w:type="default" r:id="rId6"/>
      <w:footerReference w:type="default" r:id="rId7"/>
      <w:pgSz w:w="11906" w:h="16838" w:code="9"/>
      <w:pgMar w:top="1108" w:right="1418" w:bottom="851" w:left="1418" w:header="471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DF7DA9" w14:textId="77777777" w:rsidR="00C02F5D" w:rsidRDefault="00C02F5D">
      <w:r>
        <w:separator/>
      </w:r>
    </w:p>
  </w:endnote>
  <w:endnote w:type="continuationSeparator" w:id="0">
    <w:p w14:paraId="41B3460F" w14:textId="77777777" w:rsidR="00C02F5D" w:rsidRDefault="00C0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7F7BEC" w14:textId="0E542FA9" w:rsidR="00A56A4A" w:rsidRDefault="00A56A4A">
    <w:pPr>
      <w:pStyle w:val="Fu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B5307F" wp14:editId="7F347E6B">
          <wp:simplePos x="0" y="0"/>
          <wp:positionH relativeFrom="margin">
            <wp:posOffset>1831975</wp:posOffset>
          </wp:positionH>
          <wp:positionV relativeFrom="margin">
            <wp:posOffset>9277985</wp:posOffset>
          </wp:positionV>
          <wp:extent cx="2095500" cy="681355"/>
          <wp:effectExtent l="0" t="0" r="0" b="4445"/>
          <wp:wrapSquare wrapText="bothSides"/>
          <wp:docPr id="524261393" name="Image 7" descr="Une image contenant texte, Police, blanc, capture d’écra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261393" name="Image 7" descr="Une image contenant texte, Police, blanc, capture d’écran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5500" cy="681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3AA4DC" w14:textId="77777777" w:rsidR="00C02F5D" w:rsidRDefault="00C02F5D">
      <w:r>
        <w:separator/>
      </w:r>
    </w:p>
  </w:footnote>
  <w:footnote w:type="continuationSeparator" w:id="0">
    <w:p w14:paraId="48743C37" w14:textId="77777777" w:rsidR="00C02F5D" w:rsidRDefault="00C02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446FE0" w14:textId="5D65D3C6" w:rsidR="00A56A4A" w:rsidRPr="00A56A4A" w:rsidRDefault="00A56A4A" w:rsidP="00783844">
    <w:pPr>
      <w:pStyle w:val="Kopfzeile"/>
      <w:ind w:left="-57"/>
      <w:rPr>
        <w:lang w:val="fr-CH"/>
      </w:rPr>
    </w:pPr>
    <w:r>
      <w:rPr>
        <w:lang w:val="fr-CH"/>
      </w:rPr>
      <w:t xml:space="preserve">Logo de votre paroisse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4943"/>
    <w:rsid w:val="000B2C79"/>
    <w:rsid w:val="001F5804"/>
    <w:rsid w:val="003C4943"/>
    <w:rsid w:val="004D4EC7"/>
    <w:rsid w:val="00664266"/>
    <w:rsid w:val="006F5F36"/>
    <w:rsid w:val="00747486"/>
    <w:rsid w:val="007568B2"/>
    <w:rsid w:val="008F1636"/>
    <w:rsid w:val="00A56A4A"/>
    <w:rsid w:val="00A975EB"/>
    <w:rsid w:val="00C02F5D"/>
    <w:rsid w:val="00E7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7D1B5000"/>
  <w15:docId w15:val="{C46BC284-7E1A-4E75-A3A9-495831329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C49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link w:val="TitelZchn"/>
    <w:qFormat/>
    <w:rsid w:val="003C4943"/>
    <w:pPr>
      <w:spacing w:after="720"/>
      <w:jc w:val="center"/>
    </w:pPr>
    <w:rPr>
      <w:rFonts w:ascii="Arial" w:hAnsi="Arial"/>
      <w:sz w:val="28"/>
    </w:rPr>
  </w:style>
  <w:style w:type="character" w:customStyle="1" w:styleId="TitelZchn">
    <w:name w:val="Titel Zchn"/>
    <w:basedOn w:val="Absatz-Standardschriftart"/>
    <w:link w:val="Titel"/>
    <w:rsid w:val="003C4943"/>
    <w:rPr>
      <w:rFonts w:ascii="Arial" w:eastAsia="Times New Roman" w:hAnsi="Arial" w:cs="Times New Roman"/>
      <w:sz w:val="28"/>
      <w:szCs w:val="20"/>
      <w:lang w:val="fr-FR"/>
    </w:rPr>
  </w:style>
  <w:style w:type="paragraph" w:styleId="Kopfzeile">
    <w:name w:val="header"/>
    <w:basedOn w:val="Standard"/>
    <w:link w:val="KopfzeileZchn"/>
    <w:rsid w:val="003C494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3C4943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Textkrper">
    <w:name w:val="Body Text"/>
    <w:basedOn w:val="Standard"/>
    <w:link w:val="TextkrperZchn"/>
    <w:rsid w:val="003C4943"/>
    <w:pPr>
      <w:spacing w:after="360"/>
    </w:pPr>
    <w:rPr>
      <w:rFonts w:ascii="Arial" w:hAnsi="Arial"/>
      <w:sz w:val="18"/>
    </w:rPr>
  </w:style>
  <w:style w:type="character" w:customStyle="1" w:styleId="TextkrperZchn">
    <w:name w:val="Textkörper Zchn"/>
    <w:basedOn w:val="Absatz-Standardschriftart"/>
    <w:link w:val="Textkrper"/>
    <w:rsid w:val="003C4943"/>
    <w:rPr>
      <w:rFonts w:ascii="Arial" w:eastAsia="Times New Roman" w:hAnsi="Arial" w:cs="Times New Roman"/>
      <w:sz w:val="18"/>
      <w:szCs w:val="20"/>
      <w:lang w:val="fr-FR"/>
    </w:rPr>
  </w:style>
  <w:style w:type="paragraph" w:styleId="Fuzeile">
    <w:name w:val="footer"/>
    <w:basedOn w:val="Standard"/>
    <w:link w:val="FuzeileZchn"/>
    <w:uiPriority w:val="99"/>
    <w:unhideWhenUsed/>
    <w:rsid w:val="00A56A4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6A4A"/>
    <w:rPr>
      <w:rFonts w:ascii="Times New Roman" w:eastAsia="Times New Roman" w:hAnsi="Times New Roman" w:cs="Times New Roman"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KONE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Baer Liliane</dc:creator>
  <cp:lastModifiedBy>Rahel  Merli</cp:lastModifiedBy>
  <cp:revision>6</cp:revision>
  <dcterms:created xsi:type="dcterms:W3CDTF">2016-03-09T12:16:00Z</dcterms:created>
  <dcterms:modified xsi:type="dcterms:W3CDTF">2024-07-15T12:14:00Z</dcterms:modified>
</cp:coreProperties>
</file>